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36" w:rsidRDefault="00184D04" w:rsidP="00327111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3FFE">
        <w:t xml:space="preserve">   </w:t>
      </w:r>
      <w:r w:rsidRPr="00327111">
        <w:rPr>
          <w:b/>
        </w:rPr>
        <w:t>Al Direttore</w:t>
      </w:r>
    </w:p>
    <w:p w:rsidR="00320B36" w:rsidRDefault="00260F4F" w:rsidP="00320B36">
      <w:pPr>
        <w:spacing w:line="240" w:lineRule="auto"/>
        <w:jc w:val="right"/>
        <w:rPr>
          <w:b/>
        </w:rPr>
      </w:pPr>
      <w:r>
        <w:rPr>
          <w:b/>
        </w:rPr>
        <w:t>della Direzione Provinciale __  di _______</w:t>
      </w:r>
    </w:p>
    <w:p w:rsidR="00327111" w:rsidRPr="00327111" w:rsidRDefault="00516C09" w:rsidP="00320B36">
      <w:pPr>
        <w:spacing w:line="240" w:lineRule="auto"/>
        <w:jc w:val="right"/>
        <w:rPr>
          <w:b/>
        </w:rPr>
      </w:pPr>
      <w:r>
        <w:rPr>
          <w:b/>
        </w:rPr>
        <w:t xml:space="preserve">Dott.  </w:t>
      </w:r>
      <w:r w:rsidR="00260F4F">
        <w:rPr>
          <w:b/>
        </w:rPr>
        <w:t>_____________</w:t>
      </w:r>
    </w:p>
    <w:p w:rsidR="00184D04" w:rsidRPr="00327111" w:rsidRDefault="00184D04">
      <w:pPr>
        <w:rPr>
          <w:b/>
        </w:rPr>
      </w:pP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="00F43FFE">
        <w:rPr>
          <w:b/>
        </w:rPr>
        <w:t xml:space="preserve">    </w:t>
      </w:r>
      <w:r w:rsidRPr="00327111">
        <w:rPr>
          <w:b/>
        </w:rPr>
        <w:t>Agenzia delle Entrate- sede</w:t>
      </w:r>
    </w:p>
    <w:p w:rsidR="00184D04" w:rsidRDefault="00184D0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1"/>
        <w:gridCol w:w="8746"/>
      </w:tblGrid>
      <w:tr w:rsidR="00F43FFE" w:rsidTr="00F43FFE">
        <w:tc>
          <w:tcPr>
            <w:tcW w:w="1001" w:type="dxa"/>
          </w:tcPr>
          <w:p w:rsidR="00F43FFE" w:rsidRDefault="00F43FFE">
            <w:r>
              <w:t>Oggetto:</w:t>
            </w:r>
          </w:p>
        </w:tc>
        <w:tc>
          <w:tcPr>
            <w:tcW w:w="8746" w:type="dxa"/>
          </w:tcPr>
          <w:p w:rsidR="00F43FFE" w:rsidRDefault="00F43FFE" w:rsidP="00F43FFE">
            <w:pPr>
              <w:spacing w:line="340" w:lineRule="exact"/>
              <w:jc w:val="both"/>
            </w:pPr>
            <w:r w:rsidRPr="00327111">
              <w:rPr>
                <w:b/>
              </w:rPr>
              <w:t>Richiesta accesso agli atti –ai sensi della legge 241/90 art. 22 e seguenti</w:t>
            </w:r>
            <w:r>
              <w:t>.  Procedura selettiva di sviluppo economico del personale dell’Agenzia delle Entrate all’interno della _______area funzionale- provvedimento protocollo   ____________/2016  Direzione Provinciale _</w:t>
            </w:r>
            <w:r>
              <w:softHyphen/>
            </w:r>
            <w:r>
              <w:softHyphen/>
            </w:r>
            <w:r>
              <w:softHyphen/>
              <w:t>________ di _____________.</w:t>
            </w:r>
          </w:p>
          <w:p w:rsidR="00F43FFE" w:rsidRDefault="00F43FFE" w:rsidP="00F43FFE">
            <w:pPr>
              <w:jc w:val="both"/>
            </w:pPr>
          </w:p>
        </w:tc>
      </w:tr>
    </w:tbl>
    <w:p w:rsidR="00F43FFE" w:rsidRDefault="00184D04">
      <w:r>
        <w:tab/>
      </w:r>
    </w:p>
    <w:p w:rsidR="007B5162" w:rsidRDefault="007B5162"/>
    <w:p w:rsidR="00327111" w:rsidRDefault="00C957C5">
      <w:r>
        <w:tab/>
      </w:r>
      <w:r w:rsidRPr="00327111">
        <w:rPr>
          <w:b/>
        </w:rPr>
        <w:t>Il sottoscritto</w:t>
      </w:r>
      <w:r w:rsidR="00320B36">
        <w:rPr>
          <w:b/>
        </w:rPr>
        <w:t xml:space="preserve"> ________________</w:t>
      </w:r>
      <w:r>
        <w:t xml:space="preserve">, in </w:t>
      </w:r>
      <w:r w:rsidR="00320B36">
        <w:t>servizio presso _______________</w:t>
      </w:r>
      <w:r>
        <w:t xml:space="preserve"> dell’Agenzia delle Entrate,</w:t>
      </w:r>
    </w:p>
    <w:p w:rsidR="00C957C5" w:rsidRDefault="00C957C5" w:rsidP="00327111">
      <w:pPr>
        <w:ind w:firstLine="708"/>
      </w:pPr>
      <w:r>
        <w:t>Vista la graduatoria della procedura selettiva di sviluppo economico dell’Agenzia delle</w:t>
      </w:r>
      <w:r w:rsidR="00320B36">
        <w:t xml:space="preserve"> Entrate all’interno della _________</w:t>
      </w:r>
      <w:r>
        <w:t xml:space="preserve"> area funziona</w:t>
      </w:r>
      <w:r w:rsidR="00320B36">
        <w:t>le, provvedimento prot.n. ___________</w:t>
      </w:r>
      <w:r>
        <w:t>/2016 del 19.07.2016 del Direttore Centrale</w:t>
      </w:r>
      <w:r w:rsidR="00320B36">
        <w:t xml:space="preserve"> Progressione da F____ a F_____</w:t>
      </w:r>
      <w:r w:rsidR="00A42CA1">
        <w:t>;</w:t>
      </w:r>
    </w:p>
    <w:p w:rsidR="00A42CA1" w:rsidRDefault="00A42CA1" w:rsidP="00327111">
      <w:pPr>
        <w:ind w:firstLine="708"/>
      </w:pPr>
      <w:r>
        <w:t>Rilevato che allo scrivente è stato</w:t>
      </w:r>
      <w:r w:rsidR="00320B36">
        <w:t xml:space="preserve"> attribuito il punteggio di _______</w:t>
      </w:r>
      <w:r>
        <w:t xml:space="preserve"> come risultato dei punti previsti dalla proceduta  e </w:t>
      </w:r>
      <w:r w:rsidR="00327111">
        <w:t>formalizzatine</w:t>
      </w:r>
      <w:r>
        <w:t>lla scheda “dettaglio dipendente”:</w:t>
      </w:r>
    </w:p>
    <w:p w:rsidR="00A42CA1" w:rsidRDefault="00320B36">
      <w:r>
        <w:t>n. _____</w:t>
      </w:r>
      <w:r w:rsidR="00781A93">
        <w:t xml:space="preserve"> per esperienza;</w:t>
      </w:r>
    </w:p>
    <w:p w:rsidR="00781A93" w:rsidRDefault="00320B36">
      <w:r>
        <w:t>n. _____</w:t>
      </w:r>
      <w:r w:rsidR="00781A93">
        <w:t xml:space="preserve"> per titolo di studio</w:t>
      </w:r>
    </w:p>
    <w:p w:rsidR="00781A93" w:rsidRDefault="00260F4F">
      <w:r>
        <w:t>n. _______</w:t>
      </w:r>
      <w:r w:rsidR="00781A93">
        <w:t xml:space="preserve">  per</w:t>
      </w:r>
      <w:r>
        <w:t xml:space="preserve"> coefficiente </w:t>
      </w:r>
      <w:r w:rsidR="00D35B7B">
        <w:t xml:space="preserve">valorizzazione </w:t>
      </w:r>
      <w:r w:rsidR="00781A93">
        <w:t xml:space="preserve"> della professionalità;</w:t>
      </w:r>
    </w:p>
    <w:p w:rsidR="007B5162" w:rsidRDefault="007B5162">
      <w:r>
        <w:tab/>
        <w:t>Rilevato che l’allegato B dell’atto prot.n° 132108/2015 del 16/10/2015 della Direzione Centrale del Personale prevede che la valutazione della prestazione debba essere ancorata alle tre seguenti dimensioni:</w:t>
      </w:r>
    </w:p>
    <w:p w:rsidR="007B5162" w:rsidRDefault="007B5162" w:rsidP="007B5162">
      <w:pPr>
        <w:pStyle w:val="Paragrafoelenco"/>
        <w:numPr>
          <w:ilvl w:val="0"/>
          <w:numId w:val="1"/>
        </w:numPr>
      </w:pPr>
      <w:r>
        <w:t>Sviluppo del saper fare</w:t>
      </w:r>
    </w:p>
    <w:p w:rsidR="007B5162" w:rsidRDefault="007B5162" w:rsidP="007B5162">
      <w:pPr>
        <w:pStyle w:val="Paragrafoelenco"/>
        <w:numPr>
          <w:ilvl w:val="0"/>
          <w:numId w:val="1"/>
        </w:numPr>
      </w:pPr>
      <w:r>
        <w:t>Autonomia e capacità di giudizio</w:t>
      </w:r>
    </w:p>
    <w:p w:rsidR="007B5162" w:rsidRDefault="007B5162" w:rsidP="007B5162">
      <w:pPr>
        <w:pStyle w:val="Paragrafoelenco"/>
        <w:numPr>
          <w:ilvl w:val="0"/>
          <w:numId w:val="1"/>
        </w:numPr>
      </w:pPr>
      <w:r>
        <w:t xml:space="preserve">Impegno lavorativo </w:t>
      </w:r>
    </w:p>
    <w:p w:rsidR="00FF1F6D" w:rsidRDefault="00D35B7B" w:rsidP="007B5162">
      <w:r>
        <w:tab/>
        <w:t xml:space="preserve">Considerato che il </w:t>
      </w:r>
      <w:r w:rsidR="00FF1F6D">
        <w:t xml:space="preserve">punteggio attribuito per la </w:t>
      </w:r>
      <w:r>
        <w:t>valuta</w:t>
      </w:r>
      <w:r w:rsidR="00FF1F6D">
        <w:t xml:space="preserve">zione, riferito al grado di abilità professionale progressivamente acquisita dal sottoscritto </w:t>
      </w:r>
      <w:r>
        <w:t>(</w:t>
      </w:r>
      <w:r w:rsidR="00320B36">
        <w:t xml:space="preserve"> con riferimento all’anno 2015</w:t>
      </w:r>
      <w:r>
        <w:t xml:space="preserve">) </w:t>
      </w:r>
      <w:r w:rsidR="00FF1F6D">
        <w:t>, risulta esse</w:t>
      </w:r>
      <w:r w:rsidR="006105B4">
        <w:t>re stata considerata pari a _________(es. 1 -1,05 – 1,10 ecc.</w:t>
      </w:r>
      <w:bookmarkStart w:id="0" w:name="_GoBack"/>
      <w:bookmarkEnd w:id="0"/>
      <w:r w:rsidR="006105B4">
        <w:t xml:space="preserve">) </w:t>
      </w:r>
      <w:r w:rsidR="00FF1F6D">
        <w:t xml:space="preserve"> dal valutatore;</w:t>
      </w:r>
    </w:p>
    <w:p w:rsidR="00327111" w:rsidRPr="00327111" w:rsidRDefault="007C1596" w:rsidP="007B5162">
      <w:pPr>
        <w:ind w:firstLine="708"/>
        <w:rPr>
          <w:b/>
        </w:rPr>
      </w:pPr>
      <w:r w:rsidRPr="00327111">
        <w:rPr>
          <w:b/>
        </w:rPr>
        <w:t xml:space="preserve">Il sottoscritto richiede accesso agli atti </w:t>
      </w:r>
      <w:r w:rsidR="00D27581">
        <w:rPr>
          <w:b/>
        </w:rPr>
        <w:t>relativi a</w:t>
      </w:r>
      <w:r w:rsidRPr="00327111">
        <w:rPr>
          <w:b/>
        </w:rPr>
        <w:t xml:space="preserve">l </w:t>
      </w:r>
      <w:r w:rsidR="00D27581">
        <w:rPr>
          <w:b/>
        </w:rPr>
        <w:t xml:space="preserve">percorso adottato ( criteri e documenti utilizzati dal responsabile del procedimento) </w:t>
      </w:r>
      <w:r w:rsidRPr="00327111">
        <w:rPr>
          <w:b/>
        </w:rPr>
        <w:t xml:space="preserve">per </w:t>
      </w:r>
      <w:r w:rsidR="00D27581">
        <w:rPr>
          <w:b/>
        </w:rPr>
        <w:t>l’attribuzione dei coefficienti previsti per la valutazione.</w:t>
      </w:r>
    </w:p>
    <w:p w:rsidR="00222A32" w:rsidRPr="00327111" w:rsidRDefault="00320B36">
      <w:pPr>
        <w:rPr>
          <w:b/>
        </w:rPr>
      </w:pPr>
      <w:r>
        <w:rPr>
          <w:b/>
        </w:rPr>
        <w:t>Torino, __________</w:t>
      </w:r>
      <w:r w:rsidR="00222A32" w:rsidRPr="00327111">
        <w:rPr>
          <w:b/>
        </w:rPr>
        <w:t>2016</w:t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>
        <w:rPr>
          <w:b/>
        </w:rPr>
        <w:t>_________________</w:t>
      </w:r>
    </w:p>
    <w:p w:rsidR="00781A93" w:rsidRDefault="00781A93"/>
    <w:p w:rsidR="00184D04" w:rsidRDefault="00184D04"/>
    <w:sectPr w:rsidR="00184D04" w:rsidSect="002C3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753FD"/>
    <w:multiLevelType w:val="hybridMultilevel"/>
    <w:tmpl w:val="0AE40F66"/>
    <w:lvl w:ilvl="0" w:tplc="400A52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4D04"/>
    <w:rsid w:val="000C11C1"/>
    <w:rsid w:val="00184D04"/>
    <w:rsid w:val="00222A32"/>
    <w:rsid w:val="00260F4F"/>
    <w:rsid w:val="00263648"/>
    <w:rsid w:val="002C3AF3"/>
    <w:rsid w:val="00320B36"/>
    <w:rsid w:val="00327111"/>
    <w:rsid w:val="00366440"/>
    <w:rsid w:val="00516C09"/>
    <w:rsid w:val="00572FBC"/>
    <w:rsid w:val="006105B4"/>
    <w:rsid w:val="00781A93"/>
    <w:rsid w:val="007B5162"/>
    <w:rsid w:val="007C1596"/>
    <w:rsid w:val="009A61C5"/>
    <w:rsid w:val="009B6937"/>
    <w:rsid w:val="00A42CA1"/>
    <w:rsid w:val="00C14616"/>
    <w:rsid w:val="00C957C5"/>
    <w:rsid w:val="00CA6170"/>
    <w:rsid w:val="00D27581"/>
    <w:rsid w:val="00D35B7B"/>
    <w:rsid w:val="00F43FFE"/>
    <w:rsid w:val="00FF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A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1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3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PALMA FRANCESCO</dc:creator>
  <cp:lastModifiedBy>Asus</cp:lastModifiedBy>
  <cp:revision>2</cp:revision>
  <cp:lastPrinted>2016-08-02T13:26:00Z</cp:lastPrinted>
  <dcterms:created xsi:type="dcterms:W3CDTF">2016-10-28T12:21:00Z</dcterms:created>
  <dcterms:modified xsi:type="dcterms:W3CDTF">2016-10-28T12:21:00Z</dcterms:modified>
</cp:coreProperties>
</file>